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7390084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E74710">
            <w:t xml:space="preserve">Tampa General Hospital Acute Care </w:t>
          </w:r>
          <w:r w:rsidR="00B04DAA">
            <w:t xml:space="preserve">Physical Therapy </w:t>
          </w:r>
          <w:r w:rsidR="00E74710">
            <w:t>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B879FA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8C6F49">
            <w:t>1 Tampa General Circle Tampa, FL 33606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5E7E02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D65C3F">
            <w:t>41</w:t>
          </w:r>
          <w:r w:rsidR="00493322">
            <w:t>6</w:t>
          </w:r>
        </w:sdtContent>
      </w:sdt>
    </w:p>
    <w:p w14:paraId="531A20A7" w14:textId="258A73A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D65C3F">
            <w:t>16</w:t>
          </w:r>
          <w:r w:rsidR="00026054">
            <w:t>12</w:t>
          </w:r>
        </w:sdtContent>
      </w:sdt>
    </w:p>
    <w:p w14:paraId="2C638408" w14:textId="6B8FE3D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6277B6">
            <w:t>208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A3617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C5C1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5046DA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C5C1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9B4878E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5C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36B3E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8A69B1">
                  <w:t>225.00</w:t>
                </w:r>
              </w:sdtContent>
            </w:sdt>
          </w:p>
        </w:tc>
        <w:tc>
          <w:tcPr>
            <w:tcW w:w="1412" w:type="dxa"/>
          </w:tcPr>
          <w:p w14:paraId="52478A3A" w14:textId="7B8351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1D8EC543" w14:textId="5A88F1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09326E4A" w14:textId="7F2908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</w:tr>
      <w:tr w:rsidR="00DD2936" w14:paraId="059761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A5D00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1AA0F52E" w14:textId="3D0A46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2BEAA2A1" w14:textId="39A8C9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636DC7D0" w14:textId="579A01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3E3077">
                  <w:t>0.00</w:t>
                </w:r>
              </w:sdtContent>
            </w:sdt>
          </w:p>
        </w:tc>
      </w:tr>
      <w:tr w:rsidR="00DD2936" w14:paraId="0D3EB6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F737F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3EFFF4A7" w14:textId="170FDC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sdt>
                  <w:sdtPr>
                    <w:id w:val="2011558225"/>
                    <w:placeholder>
                      <w:docPart w:val="A9F2917E069844D0B4DB66D04B2B456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0FF4E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-1343537168"/>
                    <w:placeholder>
                      <w:docPart w:val="8DB24C85220A477CB69AF8E5B5F8CFA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4AB62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sdt>
                  <w:sdtPr>
                    <w:id w:val="485135364"/>
                    <w:placeholder>
                      <w:docPart w:val="9E078CE0F7304108A532BC76A89224C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DED8F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980EC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7734ADAB" w14:textId="6BA1E3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sdt>
                  <w:sdtPr>
                    <w:id w:val="-264467258"/>
                    <w:placeholder>
                      <w:docPart w:val="76921C3BC7A147A9BAB16FE1905CEB6F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3EB69F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221724351"/>
                    <w:placeholder>
                      <w:docPart w:val="A8E50AF1430B4D13B73B2E8B9C7A3EF0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BC5F3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sdt>
                  <w:sdtPr>
                    <w:id w:val="839665890"/>
                    <w:placeholder>
                      <w:docPart w:val="43F4906BB739437DB2B2AA987E0772B4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7678B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0441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26929308" w14:textId="1C56B5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sdt>
                  <w:sdtPr>
                    <w:id w:val="-385952302"/>
                    <w:placeholder>
                      <w:docPart w:val="472923B2DEF0418EAFC5EE6FB4A8112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765822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-1522159138"/>
                    <w:placeholder>
                      <w:docPart w:val="58399AEA2D5647DF97A8F10B26C6737A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7FC36C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sdt>
                  <w:sdtPr>
                    <w:id w:val="911360497"/>
                    <w:placeholder>
                      <w:docPart w:val="0BD51F91225E410C9A3875AE7B20DA86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14F2F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08ADF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0E681B8B" w14:textId="266753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-207037687"/>
                    <w:placeholder>
                      <w:docPart w:val="A83D01614B0F4BF3B1BB84E10A509B17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5D23D5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-95867461"/>
                    <w:placeholder>
                      <w:docPart w:val="5D2D506FF699450EA9428CD72A6677EA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46514D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1702934227"/>
                    <w:placeholder>
                      <w:docPart w:val="E58A2EB385C14BCD891DCB4DB33EC08E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4F1A7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4C0A5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4A164381" w14:textId="56CAC5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-648440034"/>
                    <w:placeholder>
                      <w:docPart w:val="EEF659F9FA8843DAA0FED1467EFEC76B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3A4D01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1585139317"/>
                    <w:placeholder>
                      <w:docPart w:val="20CA52CA2C2A49F89ADC5A8D37A1882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016BCB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199368364"/>
                    <w:placeholder>
                      <w:docPart w:val="31EBB2820C344578BD07B5EA4C0A13BC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EB1F8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D1BB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054ECA3D" w14:textId="72B410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-1473208524"/>
                    <w:placeholder>
                      <w:docPart w:val="5F784E54EF1B427D82D44F5DF104F41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1B471C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1516568067"/>
                    <w:placeholder>
                      <w:docPart w:val="DC4D231D45E54F8A91EEA9093DAECAF0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2F82D8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1527362691"/>
                    <w:placeholder>
                      <w:docPart w:val="56C3DE2D7D8144F2A60E8D5B7CD1E31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78937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CE022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7A588AB7" w14:textId="203855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-1228836335"/>
                    <w:placeholder>
                      <w:docPart w:val="152E2064A6F0431BB1D07818F9549F1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D12E7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-1905050387"/>
                    <w:placeholder>
                      <w:docPart w:val="25DDF5727C1749D4B6C51FADEA378C1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1B371F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-310637097"/>
                    <w:placeholder>
                      <w:docPart w:val="21A52CB4649149298B764C90A9B05D6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47E18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7D809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54770AE9" w14:textId="14D536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-2026780171"/>
                    <w:placeholder>
                      <w:docPart w:val="23A591AAE3CE423FBDBB07F7CE76F618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00EA22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1638524616"/>
                    <w:placeholder>
                      <w:docPart w:val="BA357A0A639A4D1BA22BFD87A5DE763D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4BF250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sdt>
                  <w:sdtPr>
                    <w:id w:val="842440958"/>
                    <w:placeholder>
                      <w:docPart w:val="90DB580842744079B633B0EFF83128F9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030CF4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C6848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74D0E689" w14:textId="5529E8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750237919"/>
                    <w:placeholder>
                      <w:docPart w:val="0DE9DD4EDF844D81BD6B1FCFE2DA7DA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2F165C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-1423873793"/>
                    <w:placeholder>
                      <w:docPart w:val="1713AA3E7C874A7183EED5971057D9FE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248A62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sdt>
                  <w:sdtPr>
                    <w:id w:val="-174427084"/>
                    <w:placeholder>
                      <w:docPart w:val="98CDC03E77A7454891FD34B6D311C6DB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201B91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666569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  <w:tc>
          <w:tcPr>
            <w:tcW w:w="1412" w:type="dxa"/>
          </w:tcPr>
          <w:p w14:paraId="7E97CB35" w14:textId="2333AD1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205BBB8C" w14:textId="4F4816B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7A36B71B" w14:textId="7BCBE06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0748A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sdt>
                  <w:sdtPr>
                    <w:id w:val="-664628318"/>
                    <w:placeholder>
                      <w:docPart w:val="2D1932E81E294195B50FD7FAFAB195B6"/>
                    </w:placeholder>
                  </w:sdtPr>
                  <w:sdtContent>
                    <w:r w:rsidR="000C5D85" w:rsidRPr="000C5D85">
                      <w:t>33.00/hour annualized 68,640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00E21F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sdt>
                  <w:sdtPr>
                    <w:id w:val="-1369213161"/>
                    <w:placeholder>
                      <w:docPart w:val="BEBE1637EC8E4A709655F01AE2EE7976"/>
                    </w:placeholder>
                  </w:sdtPr>
                  <w:sdtContent>
                    <w:r w:rsidR="00F92F1E">
                      <w:t>NA, program is 13 months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2934FF5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sdt>
                  <w:sdtPr>
                    <w:id w:val="-1883014945"/>
                    <w:placeholder>
                      <w:docPart w:val="AA70A2BCFB61406A98734638726FF6E5"/>
                    </w:placeholder>
                  </w:sdtPr>
                  <w:sdtContent>
                    <w:r w:rsidR="00F92F1E" w:rsidRPr="00F92F1E">
                      <w:t>NA, program is 13 months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111219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1263345039"/>
                    <w:placeholder>
                      <w:docPart w:val="A61F7F0874004E9E8BEAF8AB487A4C2C"/>
                    </w:placeholder>
                  </w:sdtPr>
                  <w:sdtContent>
                    <w:sdt>
                      <w:sdtPr>
                        <w:id w:val="647554748"/>
                        <w:placeholder>
                          <w:docPart w:val="21EE498FFFB243D28952B9A876DAA412"/>
                        </w:placeholder>
                      </w:sdtPr>
                      <w:sdtContent>
                        <w:r w:rsidR="000C5D85" w:rsidRPr="000C5D85">
                          <w:t>33.00/hour annualized 68,640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D2936" w14:paraId="2BE9CD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95662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684246CC" w14:textId="1E3B94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1255948279"/>
                    <w:placeholder>
                      <w:docPart w:val="BAED7E6395BE4C27804F8F72059D60D0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7C531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880667869"/>
                    <w:placeholder>
                      <w:docPart w:val="F05174F8C95F40E1A232BF32616FDF19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4519AF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-755668322"/>
                    <w:placeholder>
                      <w:docPart w:val="ADEA302E132E446AB392FD5D1DD737F9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</w:tr>
      <w:tr w:rsidR="00DD2936" w14:paraId="1F1612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C363A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5D82DE26" w14:textId="09000A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760034577"/>
                    <w:placeholder>
                      <w:docPart w:val="987A7FA7A8504571855C7108BCB1365F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36BFDD0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256633170"/>
                    <w:placeholder>
                      <w:docPart w:val="CA49D598988C4963B0B3FC386E077883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09CD18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F92F1E">
                  <w:t>v</w:t>
                </w:r>
              </w:sdtContent>
            </w:sdt>
          </w:p>
        </w:tc>
      </w:tr>
      <w:tr w:rsidR="00DD2936" w14:paraId="54BDA7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F64CE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677A25E6" w14:textId="556038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-662780948"/>
                    <w:placeholder>
                      <w:docPart w:val="48BBCD2D40D049B7A4D655153B407D1D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3660E8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677322615"/>
                    <w:placeholder>
                      <w:docPart w:val="9EDC977FCC7542F09FD12D760212E8AA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26FD760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-1863427162"/>
                    <w:placeholder>
                      <w:docPart w:val="B210913A846E42929F396E73BB2D1FF2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</w:tr>
      <w:tr w:rsidR="00DD2936" w14:paraId="20D665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5C3DF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21622ED4" w14:textId="511064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sdt>
                  <w:sdtPr>
                    <w:id w:val="-1840457710"/>
                    <w:placeholder>
                      <w:docPart w:val="782CE8219003436DB867676351C8F51E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1A63BB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1722558533"/>
                    <w:placeholder>
                      <w:docPart w:val="5C0C47866ED847528EE09CCB53C3E4A5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1DB17E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498235207"/>
                    <w:placeholder>
                      <w:docPart w:val="A66F0D04D97549768CD30BF9ABAD505B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</w:tr>
      <w:tr w:rsidR="00DD2936" w14:paraId="604166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8B542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4B68752A" w14:textId="43F0E63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1778522616"/>
                    <w:placeholder>
                      <w:docPart w:val="6B0420A0FB25481EB58366237DCF71FA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744EF9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-191296811"/>
                    <w:placeholder>
                      <w:docPart w:val="655F45AE41B74DAB8BA8D819F08CFD82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1C181D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30351811"/>
                    <w:placeholder>
                      <w:docPart w:val="5D5E7969B56844F0A4C39F2702A3BE87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</w:tr>
      <w:tr w:rsidR="00DD2936" w14:paraId="76C26F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9CEC7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F92F1E">
                  <w:t>0.00</w:t>
                </w:r>
              </w:sdtContent>
            </w:sdt>
          </w:p>
        </w:tc>
        <w:tc>
          <w:tcPr>
            <w:tcW w:w="1412" w:type="dxa"/>
          </w:tcPr>
          <w:p w14:paraId="4900B091" w14:textId="400F01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-2106880382"/>
                    <w:placeholder>
                      <w:docPart w:val="77B8B30BA1804A78B1EC0D580734E33A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52A9F6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623075180"/>
                    <w:placeholder>
                      <w:docPart w:val="02D744BC296C44D2B188DAEF41DBDD37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76201F3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-1725282721"/>
                    <w:placeholder>
                      <w:docPart w:val="874B3B0AE8244FC8B1F92CBCC086CB51"/>
                    </w:placeholder>
                  </w:sdtPr>
                  <w:sdtContent>
                    <w:r w:rsidR="00F92F1E" w:rsidRPr="00F92F1E">
                      <w:t>0.00</w:t>
                    </w:r>
                  </w:sdtContent>
                </w:sdt>
              </w:sdtContent>
            </w:sdt>
          </w:p>
        </w:tc>
      </w:tr>
      <w:tr w:rsidR="00DD2936" w14:paraId="15F849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79DD54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962146">
                  <w:t>NA</w:t>
                </w:r>
              </w:sdtContent>
            </w:sdt>
          </w:p>
        </w:tc>
        <w:tc>
          <w:tcPr>
            <w:tcW w:w="1412" w:type="dxa"/>
          </w:tcPr>
          <w:p w14:paraId="75242FB4" w14:textId="1B4032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E31278">
                  <w:t>NA</w:t>
                </w:r>
              </w:sdtContent>
            </w:sdt>
          </w:p>
        </w:tc>
        <w:tc>
          <w:tcPr>
            <w:tcW w:w="1412" w:type="dxa"/>
          </w:tcPr>
          <w:p w14:paraId="0846FE10" w14:textId="21D74F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1221319911"/>
                    <w:placeholder>
                      <w:docPart w:val="B6E89A645D884B68861B841D95B92244"/>
                    </w:placeholder>
                  </w:sdtPr>
                  <w:sdtContent>
                    <w:r w:rsidR="00074772">
                      <w:t>NA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4910E8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293106861"/>
                    <w:placeholder>
                      <w:docPart w:val="EA25A2917DD147F5A5A458D1EA12E33A"/>
                    </w:placeholder>
                  </w:sdtPr>
                  <w:sdtContent>
                    <w:r w:rsidR="00074772">
                      <w:t>NA</w:t>
                    </w:r>
                  </w:sdtContent>
                </w:sdt>
              </w:sdtContent>
            </w:sdt>
          </w:p>
        </w:tc>
      </w:tr>
      <w:tr w:rsidR="00DD2936" w14:paraId="397418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4CEB8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04D46166" w14:textId="678CB6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FF3E79">
                  <w:t>0.00</w:t>
                </w:r>
              </w:sdtContent>
            </w:sdt>
          </w:p>
        </w:tc>
        <w:tc>
          <w:tcPr>
            <w:tcW w:w="1412" w:type="dxa"/>
          </w:tcPr>
          <w:p w14:paraId="62A927C5" w14:textId="273E06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157074104"/>
                    <w:placeholder>
                      <w:docPart w:val="EBE9D483C66B4146A82B1C9D88ED0BB5"/>
                    </w:placeholder>
                  </w:sdtPr>
                  <w:sdtContent>
                    <w:r w:rsidR="00FF3E79" w:rsidRPr="00FF3E7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769212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538863719"/>
                    <w:placeholder>
                      <w:docPart w:val="BABFD18577AD42D7AD07CC5FD692A9D0"/>
                    </w:placeholder>
                  </w:sdtPr>
                  <w:sdtContent>
                    <w:r w:rsidR="00FF3E79" w:rsidRPr="00FF3E79">
                      <w:t>0.00</w:t>
                    </w:r>
                  </w:sdtContent>
                </w:sdt>
              </w:sdtContent>
            </w:sdt>
          </w:p>
        </w:tc>
      </w:tr>
      <w:tr w:rsidR="00DD2936" w14:paraId="2D49F4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D1A621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1252470570"/>
                    <w:placeholder>
                      <w:docPart w:val="3FE3AA69C1EE436B822CF6350CB284C1"/>
                    </w:placeholder>
                  </w:sdtPr>
                  <w:sdtContent>
                    <w:sdt>
                      <w:sdtPr>
                        <w:id w:val="1438640228"/>
                        <w:placeholder>
                          <w:docPart w:val="7873E89A04B749B2A810AB3A96081D5C"/>
                        </w:placeholder>
                      </w:sdtPr>
                      <w:sdtContent>
                        <w:r w:rsidR="000C5D85" w:rsidRPr="000C5D85">
                          <w:t>33.00/hour annualized 68,640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B155D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395945781"/>
                    <w:placeholder>
                      <w:docPart w:val="EAB23B7949D84A8AB4A20D62762BA61A"/>
                    </w:placeholder>
                  </w:sdtPr>
                  <w:sdtContent>
                    <w:r w:rsidR="00FF3E79" w:rsidRPr="00FF3E7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04FE63D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625050582"/>
                    <w:placeholder>
                      <w:docPart w:val="2B7D55E510E4434BBA45113BCEFC6EC0"/>
                    </w:placeholder>
                  </w:sdtPr>
                  <w:sdtContent>
                    <w:r w:rsidR="00FF3E79" w:rsidRPr="00FF3E7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7996618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034262202"/>
                    <w:placeholder>
                      <w:docPart w:val="23EDF699EF5D4B57AAB9D73C7022DC9B"/>
                    </w:placeholder>
                  </w:sdtPr>
                  <w:sdtContent>
                    <w:sdt>
                      <w:sdtPr>
                        <w:id w:val="-1545672202"/>
                        <w:placeholder>
                          <w:docPart w:val="520E5AE83EE546568A0211E3C9BDB7CC"/>
                        </w:placeholder>
                      </w:sdtPr>
                      <w:sdtContent>
                        <w:r w:rsidR="000C5D85" w:rsidRPr="000C5D85">
                          <w:t>33.00/hour annualized 68,640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2465" w14:textId="77777777" w:rsidR="007C5EF6" w:rsidRDefault="007C5EF6" w:rsidP="001743F2">
      <w:pPr>
        <w:spacing w:after="0" w:line="240" w:lineRule="auto"/>
      </w:pPr>
      <w:r>
        <w:separator/>
      </w:r>
    </w:p>
  </w:endnote>
  <w:endnote w:type="continuationSeparator" w:id="0">
    <w:p w14:paraId="3CCD6174" w14:textId="77777777" w:rsidR="007C5EF6" w:rsidRDefault="007C5EF6" w:rsidP="001743F2">
      <w:pPr>
        <w:spacing w:after="0" w:line="240" w:lineRule="auto"/>
      </w:pPr>
      <w:r>
        <w:continuationSeparator/>
      </w:r>
    </w:p>
  </w:endnote>
  <w:endnote w:type="continuationNotice" w:id="1">
    <w:p w14:paraId="2F2442FA" w14:textId="77777777" w:rsidR="007C5EF6" w:rsidRDefault="007C5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CAB2" w14:textId="77777777" w:rsidR="007C5EF6" w:rsidRDefault="007C5EF6" w:rsidP="001743F2">
      <w:pPr>
        <w:spacing w:after="0" w:line="240" w:lineRule="auto"/>
      </w:pPr>
      <w:r>
        <w:separator/>
      </w:r>
    </w:p>
  </w:footnote>
  <w:footnote w:type="continuationSeparator" w:id="0">
    <w:p w14:paraId="38269B23" w14:textId="77777777" w:rsidR="007C5EF6" w:rsidRDefault="007C5EF6" w:rsidP="001743F2">
      <w:pPr>
        <w:spacing w:after="0" w:line="240" w:lineRule="auto"/>
      </w:pPr>
      <w:r>
        <w:continuationSeparator/>
      </w:r>
    </w:p>
  </w:footnote>
  <w:footnote w:type="continuationNotice" w:id="1">
    <w:p w14:paraId="5B4B8C89" w14:textId="77777777" w:rsidR="007C5EF6" w:rsidRDefault="007C5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6054"/>
    <w:rsid w:val="000373F8"/>
    <w:rsid w:val="000423EA"/>
    <w:rsid w:val="0006274B"/>
    <w:rsid w:val="00063F5D"/>
    <w:rsid w:val="000655A8"/>
    <w:rsid w:val="00067835"/>
    <w:rsid w:val="00074772"/>
    <w:rsid w:val="00081CDD"/>
    <w:rsid w:val="00081FB3"/>
    <w:rsid w:val="000834C5"/>
    <w:rsid w:val="000838B3"/>
    <w:rsid w:val="00087680"/>
    <w:rsid w:val="00092645"/>
    <w:rsid w:val="00095B84"/>
    <w:rsid w:val="000A7101"/>
    <w:rsid w:val="000B0F12"/>
    <w:rsid w:val="000B734B"/>
    <w:rsid w:val="000C073E"/>
    <w:rsid w:val="000C5D85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22BB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0579"/>
    <w:rsid w:val="003D5672"/>
    <w:rsid w:val="003E3077"/>
    <w:rsid w:val="003E3A06"/>
    <w:rsid w:val="003E3DB5"/>
    <w:rsid w:val="003E6FC8"/>
    <w:rsid w:val="003F00C7"/>
    <w:rsid w:val="004057CC"/>
    <w:rsid w:val="00416A16"/>
    <w:rsid w:val="004267D3"/>
    <w:rsid w:val="004434F7"/>
    <w:rsid w:val="00445693"/>
    <w:rsid w:val="00451AE6"/>
    <w:rsid w:val="00461DCB"/>
    <w:rsid w:val="00465193"/>
    <w:rsid w:val="00472A1C"/>
    <w:rsid w:val="00476212"/>
    <w:rsid w:val="00481DAC"/>
    <w:rsid w:val="00483F55"/>
    <w:rsid w:val="0048619B"/>
    <w:rsid w:val="00493322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04A0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592B"/>
    <w:rsid w:val="005E6201"/>
    <w:rsid w:val="005F5C43"/>
    <w:rsid w:val="00603502"/>
    <w:rsid w:val="00621955"/>
    <w:rsid w:val="006277B6"/>
    <w:rsid w:val="00640608"/>
    <w:rsid w:val="006474B4"/>
    <w:rsid w:val="00661652"/>
    <w:rsid w:val="00670E73"/>
    <w:rsid w:val="006808DB"/>
    <w:rsid w:val="006833D9"/>
    <w:rsid w:val="0068517B"/>
    <w:rsid w:val="0068519E"/>
    <w:rsid w:val="00687311"/>
    <w:rsid w:val="00687786"/>
    <w:rsid w:val="006A6027"/>
    <w:rsid w:val="006B4FA6"/>
    <w:rsid w:val="006C2008"/>
    <w:rsid w:val="006D2171"/>
    <w:rsid w:val="006D4D48"/>
    <w:rsid w:val="006E215D"/>
    <w:rsid w:val="006E5815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C5C19"/>
    <w:rsid w:val="007C5EF6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13A"/>
    <w:rsid w:val="00806ADB"/>
    <w:rsid w:val="00816C4C"/>
    <w:rsid w:val="00842A18"/>
    <w:rsid w:val="00864663"/>
    <w:rsid w:val="00873D66"/>
    <w:rsid w:val="00880407"/>
    <w:rsid w:val="0088713C"/>
    <w:rsid w:val="00894C3E"/>
    <w:rsid w:val="00894D11"/>
    <w:rsid w:val="008955C2"/>
    <w:rsid w:val="008A69B1"/>
    <w:rsid w:val="008B1BAC"/>
    <w:rsid w:val="008C6F49"/>
    <w:rsid w:val="008D0AE6"/>
    <w:rsid w:val="008F5110"/>
    <w:rsid w:val="0090211E"/>
    <w:rsid w:val="00903242"/>
    <w:rsid w:val="009130C1"/>
    <w:rsid w:val="00914018"/>
    <w:rsid w:val="00932075"/>
    <w:rsid w:val="00937B19"/>
    <w:rsid w:val="00941E71"/>
    <w:rsid w:val="009422EE"/>
    <w:rsid w:val="00962146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67BC"/>
    <w:rsid w:val="00A1719B"/>
    <w:rsid w:val="00A33D5E"/>
    <w:rsid w:val="00A410EB"/>
    <w:rsid w:val="00A4612B"/>
    <w:rsid w:val="00A51A55"/>
    <w:rsid w:val="00A53B84"/>
    <w:rsid w:val="00A613C3"/>
    <w:rsid w:val="00A66A70"/>
    <w:rsid w:val="00A715B3"/>
    <w:rsid w:val="00A749B9"/>
    <w:rsid w:val="00A7755C"/>
    <w:rsid w:val="00A92787"/>
    <w:rsid w:val="00AB6A10"/>
    <w:rsid w:val="00AC53AE"/>
    <w:rsid w:val="00AD6402"/>
    <w:rsid w:val="00AE2CC5"/>
    <w:rsid w:val="00B04DAA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96F"/>
    <w:rsid w:val="00CE1D3E"/>
    <w:rsid w:val="00D0301E"/>
    <w:rsid w:val="00D06E56"/>
    <w:rsid w:val="00D1041C"/>
    <w:rsid w:val="00D10D5E"/>
    <w:rsid w:val="00D11409"/>
    <w:rsid w:val="00D1633D"/>
    <w:rsid w:val="00D21DD6"/>
    <w:rsid w:val="00D42351"/>
    <w:rsid w:val="00D535B1"/>
    <w:rsid w:val="00D55F2D"/>
    <w:rsid w:val="00D65C3F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DF531B"/>
    <w:rsid w:val="00E00D80"/>
    <w:rsid w:val="00E11B7D"/>
    <w:rsid w:val="00E13E24"/>
    <w:rsid w:val="00E1421B"/>
    <w:rsid w:val="00E14D32"/>
    <w:rsid w:val="00E31278"/>
    <w:rsid w:val="00E41B8D"/>
    <w:rsid w:val="00E423DE"/>
    <w:rsid w:val="00E43639"/>
    <w:rsid w:val="00E56CB6"/>
    <w:rsid w:val="00E61058"/>
    <w:rsid w:val="00E671E6"/>
    <w:rsid w:val="00E7295D"/>
    <w:rsid w:val="00E74710"/>
    <w:rsid w:val="00E802C9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92F1E"/>
    <w:rsid w:val="00F97AD8"/>
    <w:rsid w:val="00FA6BE9"/>
    <w:rsid w:val="00FB0F34"/>
    <w:rsid w:val="00FB29AF"/>
    <w:rsid w:val="00FB7F2B"/>
    <w:rsid w:val="00FC4E8E"/>
    <w:rsid w:val="00FC7863"/>
    <w:rsid w:val="00FD01B9"/>
    <w:rsid w:val="00FD1613"/>
    <w:rsid w:val="00FD1824"/>
    <w:rsid w:val="00FD48FC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CE626348-1BEC-401C-85B9-2C22BCAA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9F2917E069844D0B4DB66D04B2B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6768-E4ED-40B4-83D3-A0494BB881CD}"/>
      </w:docPartPr>
      <w:docPartBody>
        <w:p w:rsidR="00992551" w:rsidRDefault="00FA04DD" w:rsidP="00FA04DD">
          <w:pPr>
            <w:pStyle w:val="A9F2917E069844D0B4DB66D04B2B4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B24C85220A477CB69AF8E5B5F8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418E-1356-4240-ACEA-820F17852476}"/>
      </w:docPartPr>
      <w:docPartBody>
        <w:p w:rsidR="00992551" w:rsidRDefault="00FA04DD" w:rsidP="00FA04DD">
          <w:pPr>
            <w:pStyle w:val="8DB24C85220A477CB69AF8E5B5F8CF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E078CE0F7304108A532BC76A892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9094-1040-4B8B-A0F4-0EBA41DABA69}"/>
      </w:docPartPr>
      <w:docPartBody>
        <w:p w:rsidR="00992551" w:rsidRDefault="00FA04DD" w:rsidP="00FA04DD">
          <w:pPr>
            <w:pStyle w:val="9E078CE0F7304108A532BC76A89224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6921C3BC7A147A9BAB16FE1905C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A6D4-E4F6-4A11-9C75-6C013962D985}"/>
      </w:docPartPr>
      <w:docPartBody>
        <w:p w:rsidR="00992551" w:rsidRDefault="00FA04DD" w:rsidP="00FA04DD">
          <w:pPr>
            <w:pStyle w:val="76921C3BC7A147A9BAB16FE1905CEB6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E50AF1430B4D13B73B2E8B9C7A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23F0C-5A8A-4599-86B0-5A216613B5A7}"/>
      </w:docPartPr>
      <w:docPartBody>
        <w:p w:rsidR="00992551" w:rsidRDefault="00FA04DD" w:rsidP="00FA04DD">
          <w:pPr>
            <w:pStyle w:val="A8E50AF1430B4D13B73B2E8B9C7A3E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F4906BB739437DB2B2AA987E07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D0EC-B44A-48D7-8731-C524D62C6319}"/>
      </w:docPartPr>
      <w:docPartBody>
        <w:p w:rsidR="00992551" w:rsidRDefault="00FA04DD" w:rsidP="00FA04DD">
          <w:pPr>
            <w:pStyle w:val="43F4906BB739437DB2B2AA987E0772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2923B2DEF0418EAFC5EE6FB4A8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B783-50D2-4F91-9063-1FCD11939251}"/>
      </w:docPartPr>
      <w:docPartBody>
        <w:p w:rsidR="00992551" w:rsidRDefault="00FA04DD" w:rsidP="00FA04DD">
          <w:pPr>
            <w:pStyle w:val="472923B2DEF0418EAFC5EE6FB4A811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399AEA2D5647DF97A8F10B26C6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BE85-9D4F-409D-87B4-64392C275457}"/>
      </w:docPartPr>
      <w:docPartBody>
        <w:p w:rsidR="00992551" w:rsidRDefault="00FA04DD" w:rsidP="00FA04DD">
          <w:pPr>
            <w:pStyle w:val="58399AEA2D5647DF97A8F10B26C673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D51F91225E410C9A3875AE7B20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0729-FA67-47A8-A3B2-64F4ABCF808B}"/>
      </w:docPartPr>
      <w:docPartBody>
        <w:p w:rsidR="00992551" w:rsidRDefault="00FA04DD" w:rsidP="00FA04DD">
          <w:pPr>
            <w:pStyle w:val="0BD51F91225E410C9A3875AE7B20DA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3D01614B0F4BF3B1BB84E10A50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4400-38CC-4970-A904-E972CA7FAB5E}"/>
      </w:docPartPr>
      <w:docPartBody>
        <w:p w:rsidR="00992551" w:rsidRDefault="00FA04DD" w:rsidP="00FA04DD">
          <w:pPr>
            <w:pStyle w:val="A83D01614B0F4BF3B1BB84E10A509B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2D506FF699450EA9428CD72A66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D084-117B-4680-9594-3FE0F073F1C2}"/>
      </w:docPartPr>
      <w:docPartBody>
        <w:p w:rsidR="00992551" w:rsidRDefault="00FA04DD" w:rsidP="00FA04DD">
          <w:pPr>
            <w:pStyle w:val="5D2D506FF699450EA9428CD72A6677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8A2EB385C14BCD891DCB4DB33E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1E11-F2A7-4DFD-8174-F50FC8E3338D}"/>
      </w:docPartPr>
      <w:docPartBody>
        <w:p w:rsidR="00992551" w:rsidRDefault="00FA04DD" w:rsidP="00FA04DD">
          <w:pPr>
            <w:pStyle w:val="E58A2EB385C14BCD891DCB4DB33EC0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EF659F9FA8843DAA0FED1467EFE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2254-AF1E-4908-AC14-383C5BEDD102}"/>
      </w:docPartPr>
      <w:docPartBody>
        <w:p w:rsidR="00992551" w:rsidRDefault="00FA04DD" w:rsidP="00FA04DD">
          <w:pPr>
            <w:pStyle w:val="EEF659F9FA8843DAA0FED1467EFEC7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CA52CA2C2A49F89ADC5A8D37A1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28D2-43E2-418F-9C20-5590F33D2BFF}"/>
      </w:docPartPr>
      <w:docPartBody>
        <w:p w:rsidR="00992551" w:rsidRDefault="00FA04DD" w:rsidP="00FA04DD">
          <w:pPr>
            <w:pStyle w:val="20CA52CA2C2A49F89ADC5A8D37A188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1EBB2820C344578BD07B5EA4C0A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7EA2-0206-4013-9619-FA06EE7FA388}"/>
      </w:docPartPr>
      <w:docPartBody>
        <w:p w:rsidR="00992551" w:rsidRDefault="00FA04DD" w:rsidP="00FA04DD">
          <w:pPr>
            <w:pStyle w:val="31EBB2820C344578BD07B5EA4C0A13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784E54EF1B427D82D44F5DF104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8FD5-22A5-4FA8-88ED-921F65F12B6A}"/>
      </w:docPartPr>
      <w:docPartBody>
        <w:p w:rsidR="00992551" w:rsidRDefault="00FA04DD" w:rsidP="00FA04DD">
          <w:pPr>
            <w:pStyle w:val="5F784E54EF1B427D82D44F5DF104F4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4D231D45E54F8A91EEA9093DAE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2FFD-26A1-4E06-B00A-2B62703D6D6F}"/>
      </w:docPartPr>
      <w:docPartBody>
        <w:p w:rsidR="00992551" w:rsidRDefault="00FA04DD" w:rsidP="00FA04DD">
          <w:pPr>
            <w:pStyle w:val="DC4D231D45E54F8A91EEA9093DAECA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6C3DE2D7D8144F2A60E8D5B7CD1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815B-9507-4301-8FB7-26E14B3B8B71}"/>
      </w:docPartPr>
      <w:docPartBody>
        <w:p w:rsidR="00992551" w:rsidRDefault="00FA04DD" w:rsidP="00FA04DD">
          <w:pPr>
            <w:pStyle w:val="56C3DE2D7D8144F2A60E8D5B7CD1E3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2E2064A6F0431BB1D07818F954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9679-407F-4AB6-8E53-55964BEC07C1}"/>
      </w:docPartPr>
      <w:docPartBody>
        <w:p w:rsidR="00992551" w:rsidRDefault="00FA04DD" w:rsidP="00FA04DD">
          <w:pPr>
            <w:pStyle w:val="152E2064A6F0431BB1D07818F9549F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DDF5727C1749D4B6C51FADEA37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BE7D-D660-4335-9A88-B5D454A22836}"/>
      </w:docPartPr>
      <w:docPartBody>
        <w:p w:rsidR="00992551" w:rsidRDefault="00FA04DD" w:rsidP="00FA04DD">
          <w:pPr>
            <w:pStyle w:val="25DDF5727C1749D4B6C51FADEA378C1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A52CB4649149298B764C90A9B0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B50A-01BC-470F-B849-F9D84A5D9258}"/>
      </w:docPartPr>
      <w:docPartBody>
        <w:p w:rsidR="00992551" w:rsidRDefault="00FA04DD" w:rsidP="00FA04DD">
          <w:pPr>
            <w:pStyle w:val="21A52CB4649149298B764C90A9B05D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A591AAE3CE423FBDBB07F7CE76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5873-D405-48B2-ADD4-6BAE01B30245}"/>
      </w:docPartPr>
      <w:docPartBody>
        <w:p w:rsidR="00992551" w:rsidRDefault="00FA04DD" w:rsidP="00FA04DD">
          <w:pPr>
            <w:pStyle w:val="23A591AAE3CE423FBDBB07F7CE76F6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357A0A639A4D1BA22BFD87A5DE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A7F8-A33C-40FB-A301-7B5893D5141F}"/>
      </w:docPartPr>
      <w:docPartBody>
        <w:p w:rsidR="00992551" w:rsidRDefault="00FA04DD" w:rsidP="00FA04DD">
          <w:pPr>
            <w:pStyle w:val="BA357A0A639A4D1BA22BFD87A5DE76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DB580842744079B633B0EFF831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49A9-23F1-4793-B43E-6AD6CB58FC5A}"/>
      </w:docPartPr>
      <w:docPartBody>
        <w:p w:rsidR="00992551" w:rsidRDefault="00FA04DD" w:rsidP="00FA04DD">
          <w:pPr>
            <w:pStyle w:val="90DB580842744079B633B0EFF83128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DE9DD4EDF844D81BD6B1FCFE2DA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61C2-AAFE-4DB8-BF43-8ABAB7B04F5E}"/>
      </w:docPartPr>
      <w:docPartBody>
        <w:p w:rsidR="00992551" w:rsidRDefault="00FA04DD" w:rsidP="00FA04DD">
          <w:pPr>
            <w:pStyle w:val="0DE9DD4EDF844D81BD6B1FCFE2DA7D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13AA3E7C874A7183EED5971057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1E35-5690-46C2-B6DD-6F1C937902FD}"/>
      </w:docPartPr>
      <w:docPartBody>
        <w:p w:rsidR="00992551" w:rsidRDefault="00FA04DD" w:rsidP="00FA04DD">
          <w:pPr>
            <w:pStyle w:val="1713AA3E7C874A7183EED5971057D9F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CDC03E77A7454891FD34B6D311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7F73-A8C9-43F4-897E-62F930AEADAD}"/>
      </w:docPartPr>
      <w:docPartBody>
        <w:p w:rsidR="00992551" w:rsidRDefault="00FA04DD" w:rsidP="00FA04DD">
          <w:pPr>
            <w:pStyle w:val="98CDC03E77A7454891FD34B6D311C6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B8B30BA1804A78B1EC0D580734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3420-D8E8-4D4E-92EB-4A4086145684}"/>
      </w:docPartPr>
      <w:docPartBody>
        <w:p w:rsidR="00992551" w:rsidRDefault="00992551" w:rsidP="00992551">
          <w:pPr>
            <w:pStyle w:val="77B8B30BA1804A78B1EC0D580734E3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D744BC296C44D2B188DAEF41DB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2236-1688-4011-B5FA-2F21C1C0E430}"/>
      </w:docPartPr>
      <w:docPartBody>
        <w:p w:rsidR="00992551" w:rsidRDefault="00992551" w:rsidP="00992551">
          <w:pPr>
            <w:pStyle w:val="02D744BC296C44D2B188DAEF41DBDD3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4B3B0AE8244FC8B1F92CBCC086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BA97-65B8-4340-A517-2787106CCFD0}"/>
      </w:docPartPr>
      <w:docPartBody>
        <w:p w:rsidR="00992551" w:rsidRDefault="00992551" w:rsidP="00992551">
          <w:pPr>
            <w:pStyle w:val="874B3B0AE8244FC8B1F92CBCC086CB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5E7969B56844F0A4C39F2702A3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8DF6-2F7E-4778-A5DA-03FFE7E5E7D5}"/>
      </w:docPartPr>
      <w:docPartBody>
        <w:p w:rsidR="00992551" w:rsidRDefault="00992551" w:rsidP="00992551">
          <w:pPr>
            <w:pStyle w:val="5D5E7969B56844F0A4C39F2702A3BE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5F45AE41B74DAB8BA8D819F08C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4134-5E2D-4387-AA36-FD04C3DDB607}"/>
      </w:docPartPr>
      <w:docPartBody>
        <w:p w:rsidR="00992551" w:rsidRDefault="00992551" w:rsidP="00992551">
          <w:pPr>
            <w:pStyle w:val="655F45AE41B74DAB8BA8D819F08CFD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B0420A0FB25481EB58366237DCF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ECC0-9870-4F99-8E65-57A66311DBF2}"/>
      </w:docPartPr>
      <w:docPartBody>
        <w:p w:rsidR="00992551" w:rsidRDefault="00992551" w:rsidP="00992551">
          <w:pPr>
            <w:pStyle w:val="6B0420A0FB25481EB58366237DCF71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82CE8219003436DB867676351C8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C4DC-BA3C-4FC2-950F-CD8C5BE248F4}"/>
      </w:docPartPr>
      <w:docPartBody>
        <w:p w:rsidR="00992551" w:rsidRDefault="00992551" w:rsidP="00992551">
          <w:pPr>
            <w:pStyle w:val="782CE8219003436DB867676351C8F5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C0C47866ED847528EE09CCB53C3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157C-5541-4972-AC90-80DB73B48394}"/>
      </w:docPartPr>
      <w:docPartBody>
        <w:p w:rsidR="00992551" w:rsidRDefault="00992551" w:rsidP="00992551">
          <w:pPr>
            <w:pStyle w:val="5C0C47866ED847528EE09CCB53C3E4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6F0D04D97549768CD30BF9ABAD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F5D0-538C-4621-BD43-70655F7A2406}"/>
      </w:docPartPr>
      <w:docPartBody>
        <w:p w:rsidR="00992551" w:rsidRDefault="00992551" w:rsidP="00992551">
          <w:pPr>
            <w:pStyle w:val="A66F0D04D97549768CD30BF9ABAD50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10913A846E42929F396E73BB2D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311-8B3B-4D3D-AF11-0072DD53EDA5}"/>
      </w:docPartPr>
      <w:docPartBody>
        <w:p w:rsidR="00992551" w:rsidRDefault="00992551" w:rsidP="00992551">
          <w:pPr>
            <w:pStyle w:val="B210913A846E42929F396E73BB2D1F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EDC977FCC7542F09FD12D760212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9FBF-B141-4125-B03A-69927C29E57F}"/>
      </w:docPartPr>
      <w:docPartBody>
        <w:p w:rsidR="00992551" w:rsidRDefault="00992551" w:rsidP="00992551">
          <w:pPr>
            <w:pStyle w:val="9EDC977FCC7542F09FD12D760212E8A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BBCD2D40D049B7A4D655153B40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A709-13AC-433B-A4C8-B62480FFB5E8}"/>
      </w:docPartPr>
      <w:docPartBody>
        <w:p w:rsidR="00992551" w:rsidRDefault="00992551" w:rsidP="00992551">
          <w:pPr>
            <w:pStyle w:val="48BBCD2D40D049B7A4D655153B407D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7A7FA7A8504571855C7108BCB1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EDE7-FF18-4B49-BDAE-0E894059C34A}"/>
      </w:docPartPr>
      <w:docPartBody>
        <w:p w:rsidR="00992551" w:rsidRDefault="00992551" w:rsidP="00992551">
          <w:pPr>
            <w:pStyle w:val="987A7FA7A8504571855C7108BCB136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A49D598988C4963B0B3FC386E07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F100-5AF9-42E0-9BB2-7A3EE5BC999E}"/>
      </w:docPartPr>
      <w:docPartBody>
        <w:p w:rsidR="00992551" w:rsidRDefault="00992551" w:rsidP="00992551">
          <w:pPr>
            <w:pStyle w:val="CA49D598988C4963B0B3FC386E07788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ED7E6395BE4C27804F8F72059D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1B05-8681-4E34-847E-95E9E2387C7C}"/>
      </w:docPartPr>
      <w:docPartBody>
        <w:p w:rsidR="00992551" w:rsidRDefault="00992551" w:rsidP="00992551">
          <w:pPr>
            <w:pStyle w:val="BAED7E6395BE4C27804F8F72059D60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5174F8C95F40E1A232BF32616F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3B9C-6FA4-4E97-9562-C39499F48481}"/>
      </w:docPartPr>
      <w:docPartBody>
        <w:p w:rsidR="00992551" w:rsidRDefault="00992551" w:rsidP="00992551">
          <w:pPr>
            <w:pStyle w:val="F05174F8C95F40E1A232BF32616FDF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EA302E132E446AB392FD5D1DD7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5CE7-9201-477F-AAF8-663EB3D48530}"/>
      </w:docPartPr>
      <w:docPartBody>
        <w:p w:rsidR="00992551" w:rsidRDefault="00992551" w:rsidP="00992551">
          <w:pPr>
            <w:pStyle w:val="ADEA302E132E446AB392FD5D1DD737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BE1637EC8E4A709655F01AE2EE7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E8DE-A1E8-4ABE-90E5-CB5B8FE6B1E4}"/>
      </w:docPartPr>
      <w:docPartBody>
        <w:p w:rsidR="00992551" w:rsidRDefault="00992551" w:rsidP="00992551">
          <w:pPr>
            <w:pStyle w:val="BEBE1637EC8E4A709655F01AE2EE79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70A2BCFB61406A98734638726F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ECE6-1B06-4AD2-A21A-00D503BCFFA5}"/>
      </w:docPartPr>
      <w:docPartBody>
        <w:p w:rsidR="00992551" w:rsidRDefault="00992551" w:rsidP="00992551">
          <w:pPr>
            <w:pStyle w:val="AA70A2BCFB61406A98734638726FF6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BE9D483C66B4146A82B1C9D88ED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2BB4-4FD0-48F4-B5D6-8EA20A4D183E}"/>
      </w:docPartPr>
      <w:docPartBody>
        <w:p w:rsidR="00992551" w:rsidRDefault="00992551" w:rsidP="00992551">
          <w:pPr>
            <w:pStyle w:val="EBE9D483C66B4146A82B1C9D88ED0B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D18577AD42D7AD07CC5FD692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70E25-7127-41C4-8A01-F2D1B83E26AB}"/>
      </w:docPartPr>
      <w:docPartBody>
        <w:p w:rsidR="00992551" w:rsidRDefault="00992551" w:rsidP="00992551">
          <w:pPr>
            <w:pStyle w:val="BABFD18577AD42D7AD07CC5FD692A9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B23B7949D84A8AB4A20D62762B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5D25-BAC8-4579-9191-EAAB0590ABFD}"/>
      </w:docPartPr>
      <w:docPartBody>
        <w:p w:rsidR="00992551" w:rsidRDefault="00992551" w:rsidP="00992551">
          <w:pPr>
            <w:pStyle w:val="EAB23B7949D84A8AB4A20D62762BA61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7D55E510E4434BBA45113BCEFC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DC5B-1395-47F2-BBF7-B3C4DDE8753E}"/>
      </w:docPartPr>
      <w:docPartBody>
        <w:p w:rsidR="00992551" w:rsidRDefault="00992551" w:rsidP="00992551">
          <w:pPr>
            <w:pStyle w:val="2B7D55E510E4434BBA45113BCEFC6E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6E89A645D884B68861B841D95B9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7E6A-FAEC-4E0B-A26A-21A2A398B32D}"/>
      </w:docPartPr>
      <w:docPartBody>
        <w:p w:rsidR="005402AC" w:rsidRDefault="00813B9C" w:rsidP="00813B9C">
          <w:pPr>
            <w:pStyle w:val="B6E89A645D884B68861B841D95B922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25A2917DD147F5A5A458D1EA12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C93B-6771-4D7D-B677-3608E4731BB0}"/>
      </w:docPartPr>
      <w:docPartBody>
        <w:p w:rsidR="005402AC" w:rsidRDefault="00813B9C" w:rsidP="00813B9C">
          <w:pPr>
            <w:pStyle w:val="EA25A2917DD147F5A5A458D1EA12E3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1F7F0874004E9E8BEAF8AB487A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A501-EB30-4CFD-9A69-F7F9594E36B3}"/>
      </w:docPartPr>
      <w:docPartBody>
        <w:p w:rsidR="005402AC" w:rsidRDefault="00813B9C" w:rsidP="00813B9C">
          <w:pPr>
            <w:pStyle w:val="A61F7F0874004E9E8BEAF8AB487A4C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FE3AA69C1EE436B822CF6350CB2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6DAB-45E5-4C4D-BF99-05C804262A23}"/>
      </w:docPartPr>
      <w:docPartBody>
        <w:p w:rsidR="005402AC" w:rsidRDefault="00813B9C" w:rsidP="00813B9C">
          <w:pPr>
            <w:pStyle w:val="3FE3AA69C1EE436B822CF6350CB284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EDF699EF5D4B57AAB9D73C7022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6941-0346-49B4-A40A-541712770472}"/>
      </w:docPartPr>
      <w:docPartBody>
        <w:p w:rsidR="005402AC" w:rsidRDefault="00813B9C" w:rsidP="00813B9C">
          <w:pPr>
            <w:pStyle w:val="23EDF699EF5D4B57AAB9D73C7022DC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1932E81E294195B50FD7FAFAB1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2A90-F092-4B0F-8EF6-294AA1AB6AA0}"/>
      </w:docPartPr>
      <w:docPartBody>
        <w:p w:rsidR="00000000" w:rsidRDefault="005402AC" w:rsidP="005402AC">
          <w:pPr>
            <w:pStyle w:val="2D1932E81E294195B50FD7FAFAB195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EE498FFFB243D28952B9A876DA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93DE-1C43-450C-B1DD-3B07BDA30BAE}"/>
      </w:docPartPr>
      <w:docPartBody>
        <w:p w:rsidR="00000000" w:rsidRDefault="005402AC" w:rsidP="005402AC">
          <w:pPr>
            <w:pStyle w:val="21EE498FFFB243D28952B9A876DAA4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873E89A04B749B2A810AB3A9608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1296-09C7-46BC-8E0B-56ACC3870330}"/>
      </w:docPartPr>
      <w:docPartBody>
        <w:p w:rsidR="00000000" w:rsidRDefault="005402AC" w:rsidP="005402AC">
          <w:pPr>
            <w:pStyle w:val="7873E89A04B749B2A810AB3A96081D5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0E5AE83EE546568A0211E3C9BD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FDE2-6106-4EC7-A6B3-80BC6FD74A10}"/>
      </w:docPartPr>
      <w:docPartBody>
        <w:p w:rsidR="00000000" w:rsidRDefault="005402AC" w:rsidP="005402AC">
          <w:pPr>
            <w:pStyle w:val="520E5AE83EE546568A0211E3C9BDB7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72F2F"/>
    <w:rsid w:val="0025453C"/>
    <w:rsid w:val="004B636D"/>
    <w:rsid w:val="005402AC"/>
    <w:rsid w:val="00813B9C"/>
    <w:rsid w:val="0090211E"/>
    <w:rsid w:val="00992551"/>
    <w:rsid w:val="00B0123C"/>
    <w:rsid w:val="00CD2EFA"/>
    <w:rsid w:val="00CD67CB"/>
    <w:rsid w:val="00D42A13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2A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9F2917E069844D0B4DB66D04B2B4565">
    <w:name w:val="A9F2917E069844D0B4DB66D04B2B4565"/>
    <w:rsid w:val="00FA04DD"/>
    <w:rPr>
      <w:kern w:val="2"/>
      <w14:ligatures w14:val="standardContextual"/>
    </w:rPr>
  </w:style>
  <w:style w:type="paragraph" w:customStyle="1" w:styleId="8DB24C85220A477CB69AF8E5B5F8CFA2">
    <w:name w:val="8DB24C85220A477CB69AF8E5B5F8CFA2"/>
    <w:rsid w:val="00FA04DD"/>
    <w:rPr>
      <w:kern w:val="2"/>
      <w14:ligatures w14:val="standardContextual"/>
    </w:rPr>
  </w:style>
  <w:style w:type="paragraph" w:customStyle="1" w:styleId="9E078CE0F7304108A532BC76A89224C2">
    <w:name w:val="9E078CE0F7304108A532BC76A89224C2"/>
    <w:rsid w:val="00FA04DD"/>
    <w:rPr>
      <w:kern w:val="2"/>
      <w14:ligatures w14:val="standardContextual"/>
    </w:rPr>
  </w:style>
  <w:style w:type="paragraph" w:customStyle="1" w:styleId="76921C3BC7A147A9BAB16FE1905CEB6F">
    <w:name w:val="76921C3BC7A147A9BAB16FE1905CEB6F"/>
    <w:rsid w:val="00FA04DD"/>
    <w:rPr>
      <w:kern w:val="2"/>
      <w14:ligatures w14:val="standardContextual"/>
    </w:rPr>
  </w:style>
  <w:style w:type="paragraph" w:customStyle="1" w:styleId="A8E50AF1430B4D13B73B2E8B9C7A3EF0">
    <w:name w:val="A8E50AF1430B4D13B73B2E8B9C7A3EF0"/>
    <w:rsid w:val="00FA04DD"/>
    <w:rPr>
      <w:kern w:val="2"/>
      <w14:ligatures w14:val="standardContextual"/>
    </w:rPr>
  </w:style>
  <w:style w:type="paragraph" w:customStyle="1" w:styleId="43F4906BB739437DB2B2AA987E0772B4">
    <w:name w:val="43F4906BB739437DB2B2AA987E0772B4"/>
    <w:rsid w:val="00FA04DD"/>
    <w:rPr>
      <w:kern w:val="2"/>
      <w14:ligatures w14:val="standardContextual"/>
    </w:rPr>
  </w:style>
  <w:style w:type="paragraph" w:customStyle="1" w:styleId="472923B2DEF0418EAFC5EE6FB4A81123">
    <w:name w:val="472923B2DEF0418EAFC5EE6FB4A81123"/>
    <w:rsid w:val="00FA04DD"/>
    <w:rPr>
      <w:kern w:val="2"/>
      <w14:ligatures w14:val="standardContextual"/>
    </w:rPr>
  </w:style>
  <w:style w:type="paragraph" w:customStyle="1" w:styleId="58399AEA2D5647DF97A8F10B26C6737A">
    <w:name w:val="58399AEA2D5647DF97A8F10B26C6737A"/>
    <w:rsid w:val="00FA04DD"/>
    <w:rPr>
      <w:kern w:val="2"/>
      <w14:ligatures w14:val="standardContextual"/>
    </w:rPr>
  </w:style>
  <w:style w:type="paragraph" w:customStyle="1" w:styleId="0BD51F91225E410C9A3875AE7B20DA86">
    <w:name w:val="0BD51F91225E410C9A3875AE7B20DA86"/>
    <w:rsid w:val="00FA04DD"/>
    <w:rPr>
      <w:kern w:val="2"/>
      <w14:ligatures w14:val="standardContextual"/>
    </w:rPr>
  </w:style>
  <w:style w:type="paragraph" w:customStyle="1" w:styleId="A83D01614B0F4BF3B1BB84E10A509B17">
    <w:name w:val="A83D01614B0F4BF3B1BB84E10A509B17"/>
    <w:rsid w:val="00FA04DD"/>
    <w:rPr>
      <w:kern w:val="2"/>
      <w14:ligatures w14:val="standardContextual"/>
    </w:rPr>
  </w:style>
  <w:style w:type="paragraph" w:customStyle="1" w:styleId="5D2D506FF699450EA9428CD72A6677EA">
    <w:name w:val="5D2D506FF699450EA9428CD72A6677EA"/>
    <w:rsid w:val="00FA04DD"/>
    <w:rPr>
      <w:kern w:val="2"/>
      <w14:ligatures w14:val="standardContextual"/>
    </w:rPr>
  </w:style>
  <w:style w:type="paragraph" w:customStyle="1" w:styleId="E58A2EB385C14BCD891DCB4DB33EC08E">
    <w:name w:val="E58A2EB385C14BCD891DCB4DB33EC08E"/>
    <w:rsid w:val="00FA04DD"/>
    <w:rPr>
      <w:kern w:val="2"/>
      <w14:ligatures w14:val="standardContextual"/>
    </w:rPr>
  </w:style>
  <w:style w:type="paragraph" w:customStyle="1" w:styleId="EEF659F9FA8843DAA0FED1467EFEC76B">
    <w:name w:val="EEF659F9FA8843DAA0FED1467EFEC76B"/>
    <w:rsid w:val="00FA04DD"/>
    <w:rPr>
      <w:kern w:val="2"/>
      <w14:ligatures w14:val="standardContextual"/>
    </w:rPr>
  </w:style>
  <w:style w:type="paragraph" w:customStyle="1" w:styleId="20CA52CA2C2A49F89ADC5A8D37A18825">
    <w:name w:val="20CA52CA2C2A49F89ADC5A8D37A18825"/>
    <w:rsid w:val="00FA04DD"/>
    <w:rPr>
      <w:kern w:val="2"/>
      <w14:ligatures w14:val="standardContextual"/>
    </w:rPr>
  </w:style>
  <w:style w:type="paragraph" w:customStyle="1" w:styleId="31EBB2820C344578BD07B5EA4C0A13BC">
    <w:name w:val="31EBB2820C344578BD07B5EA4C0A13BC"/>
    <w:rsid w:val="00FA04DD"/>
    <w:rPr>
      <w:kern w:val="2"/>
      <w14:ligatures w14:val="standardContextual"/>
    </w:rPr>
  </w:style>
  <w:style w:type="paragraph" w:customStyle="1" w:styleId="5F784E54EF1B427D82D44F5DF104F412">
    <w:name w:val="5F784E54EF1B427D82D44F5DF104F412"/>
    <w:rsid w:val="00FA04DD"/>
    <w:rPr>
      <w:kern w:val="2"/>
      <w14:ligatures w14:val="standardContextual"/>
    </w:rPr>
  </w:style>
  <w:style w:type="paragraph" w:customStyle="1" w:styleId="DC4D231D45E54F8A91EEA9093DAECAF0">
    <w:name w:val="DC4D231D45E54F8A91EEA9093DAECAF0"/>
    <w:rsid w:val="00FA04DD"/>
    <w:rPr>
      <w:kern w:val="2"/>
      <w14:ligatures w14:val="standardContextual"/>
    </w:rPr>
  </w:style>
  <w:style w:type="paragraph" w:customStyle="1" w:styleId="56C3DE2D7D8144F2A60E8D5B7CD1E313">
    <w:name w:val="56C3DE2D7D8144F2A60E8D5B7CD1E313"/>
    <w:rsid w:val="00FA04DD"/>
    <w:rPr>
      <w:kern w:val="2"/>
      <w14:ligatures w14:val="standardContextual"/>
    </w:rPr>
  </w:style>
  <w:style w:type="paragraph" w:customStyle="1" w:styleId="152E2064A6F0431BB1D07818F9549F13">
    <w:name w:val="152E2064A6F0431BB1D07818F9549F13"/>
    <w:rsid w:val="00FA04DD"/>
    <w:rPr>
      <w:kern w:val="2"/>
      <w14:ligatures w14:val="standardContextual"/>
    </w:rPr>
  </w:style>
  <w:style w:type="paragraph" w:customStyle="1" w:styleId="25DDF5727C1749D4B6C51FADEA378C15">
    <w:name w:val="25DDF5727C1749D4B6C51FADEA378C15"/>
    <w:rsid w:val="00FA04DD"/>
    <w:rPr>
      <w:kern w:val="2"/>
      <w14:ligatures w14:val="standardContextual"/>
    </w:rPr>
  </w:style>
  <w:style w:type="paragraph" w:customStyle="1" w:styleId="21A52CB4649149298B764C90A9B05D63">
    <w:name w:val="21A52CB4649149298B764C90A9B05D63"/>
    <w:rsid w:val="00FA04DD"/>
    <w:rPr>
      <w:kern w:val="2"/>
      <w14:ligatures w14:val="standardContextual"/>
    </w:rPr>
  </w:style>
  <w:style w:type="paragraph" w:customStyle="1" w:styleId="23A591AAE3CE423FBDBB07F7CE76F618">
    <w:name w:val="23A591AAE3CE423FBDBB07F7CE76F618"/>
    <w:rsid w:val="00FA04DD"/>
    <w:rPr>
      <w:kern w:val="2"/>
      <w14:ligatures w14:val="standardContextual"/>
    </w:rPr>
  </w:style>
  <w:style w:type="paragraph" w:customStyle="1" w:styleId="BA357A0A639A4D1BA22BFD87A5DE763D">
    <w:name w:val="BA357A0A639A4D1BA22BFD87A5DE763D"/>
    <w:rsid w:val="00FA04DD"/>
    <w:rPr>
      <w:kern w:val="2"/>
      <w14:ligatures w14:val="standardContextual"/>
    </w:rPr>
  </w:style>
  <w:style w:type="paragraph" w:customStyle="1" w:styleId="90DB580842744079B633B0EFF83128F9">
    <w:name w:val="90DB580842744079B633B0EFF83128F9"/>
    <w:rsid w:val="00FA04DD"/>
    <w:rPr>
      <w:kern w:val="2"/>
      <w14:ligatures w14:val="standardContextual"/>
    </w:rPr>
  </w:style>
  <w:style w:type="paragraph" w:customStyle="1" w:styleId="0DE9DD4EDF844D81BD6B1FCFE2DA7DA3">
    <w:name w:val="0DE9DD4EDF844D81BD6B1FCFE2DA7DA3"/>
    <w:rsid w:val="00FA04DD"/>
    <w:rPr>
      <w:kern w:val="2"/>
      <w14:ligatures w14:val="standardContextual"/>
    </w:rPr>
  </w:style>
  <w:style w:type="paragraph" w:customStyle="1" w:styleId="1713AA3E7C874A7183EED5971057D9FE">
    <w:name w:val="1713AA3E7C874A7183EED5971057D9FE"/>
    <w:rsid w:val="00FA04DD"/>
    <w:rPr>
      <w:kern w:val="2"/>
      <w14:ligatures w14:val="standardContextual"/>
    </w:rPr>
  </w:style>
  <w:style w:type="paragraph" w:customStyle="1" w:styleId="98CDC03E77A7454891FD34B6D311C6DB">
    <w:name w:val="98CDC03E77A7454891FD34B6D311C6DB"/>
    <w:rsid w:val="00FA04DD"/>
    <w:rPr>
      <w:kern w:val="2"/>
      <w14:ligatures w14:val="standardContextual"/>
    </w:rPr>
  </w:style>
  <w:style w:type="paragraph" w:customStyle="1" w:styleId="B6E89A645D884B68861B841D95B92244">
    <w:name w:val="B6E89A645D884B68861B841D95B92244"/>
    <w:rsid w:val="00813B9C"/>
    <w:rPr>
      <w:kern w:val="2"/>
      <w14:ligatures w14:val="standardContextual"/>
    </w:rPr>
  </w:style>
  <w:style w:type="paragraph" w:customStyle="1" w:styleId="77B8B30BA1804A78B1EC0D580734E33A">
    <w:name w:val="77B8B30BA1804A78B1EC0D580734E33A"/>
    <w:rsid w:val="00992551"/>
    <w:rPr>
      <w:kern w:val="2"/>
      <w14:ligatures w14:val="standardContextual"/>
    </w:rPr>
  </w:style>
  <w:style w:type="paragraph" w:customStyle="1" w:styleId="02D744BC296C44D2B188DAEF41DBDD37">
    <w:name w:val="02D744BC296C44D2B188DAEF41DBDD37"/>
    <w:rsid w:val="00992551"/>
    <w:rPr>
      <w:kern w:val="2"/>
      <w14:ligatures w14:val="standardContextual"/>
    </w:rPr>
  </w:style>
  <w:style w:type="paragraph" w:customStyle="1" w:styleId="874B3B0AE8244FC8B1F92CBCC086CB51">
    <w:name w:val="874B3B0AE8244FC8B1F92CBCC086CB51"/>
    <w:rsid w:val="00992551"/>
    <w:rPr>
      <w:kern w:val="2"/>
      <w14:ligatures w14:val="standardContextual"/>
    </w:rPr>
  </w:style>
  <w:style w:type="paragraph" w:customStyle="1" w:styleId="5D5E7969B56844F0A4C39F2702A3BE87">
    <w:name w:val="5D5E7969B56844F0A4C39F2702A3BE87"/>
    <w:rsid w:val="00992551"/>
    <w:rPr>
      <w:kern w:val="2"/>
      <w14:ligatures w14:val="standardContextual"/>
    </w:rPr>
  </w:style>
  <w:style w:type="paragraph" w:customStyle="1" w:styleId="655F45AE41B74DAB8BA8D819F08CFD82">
    <w:name w:val="655F45AE41B74DAB8BA8D819F08CFD82"/>
    <w:rsid w:val="00992551"/>
    <w:rPr>
      <w:kern w:val="2"/>
      <w14:ligatures w14:val="standardContextual"/>
    </w:rPr>
  </w:style>
  <w:style w:type="paragraph" w:customStyle="1" w:styleId="6B0420A0FB25481EB58366237DCF71FA">
    <w:name w:val="6B0420A0FB25481EB58366237DCF71FA"/>
    <w:rsid w:val="00992551"/>
    <w:rPr>
      <w:kern w:val="2"/>
      <w14:ligatures w14:val="standardContextual"/>
    </w:rPr>
  </w:style>
  <w:style w:type="paragraph" w:customStyle="1" w:styleId="782CE8219003436DB867676351C8F51E">
    <w:name w:val="782CE8219003436DB867676351C8F51E"/>
    <w:rsid w:val="00992551"/>
    <w:rPr>
      <w:kern w:val="2"/>
      <w14:ligatures w14:val="standardContextual"/>
    </w:rPr>
  </w:style>
  <w:style w:type="paragraph" w:customStyle="1" w:styleId="5C0C47866ED847528EE09CCB53C3E4A5">
    <w:name w:val="5C0C47866ED847528EE09CCB53C3E4A5"/>
    <w:rsid w:val="00992551"/>
    <w:rPr>
      <w:kern w:val="2"/>
      <w14:ligatures w14:val="standardContextual"/>
    </w:rPr>
  </w:style>
  <w:style w:type="paragraph" w:customStyle="1" w:styleId="A66F0D04D97549768CD30BF9ABAD505B">
    <w:name w:val="A66F0D04D97549768CD30BF9ABAD505B"/>
    <w:rsid w:val="00992551"/>
    <w:rPr>
      <w:kern w:val="2"/>
      <w14:ligatures w14:val="standardContextual"/>
    </w:rPr>
  </w:style>
  <w:style w:type="paragraph" w:customStyle="1" w:styleId="B210913A846E42929F396E73BB2D1FF2">
    <w:name w:val="B210913A846E42929F396E73BB2D1FF2"/>
    <w:rsid w:val="00992551"/>
    <w:rPr>
      <w:kern w:val="2"/>
      <w14:ligatures w14:val="standardContextual"/>
    </w:rPr>
  </w:style>
  <w:style w:type="paragraph" w:customStyle="1" w:styleId="9EDC977FCC7542F09FD12D760212E8AA">
    <w:name w:val="9EDC977FCC7542F09FD12D760212E8AA"/>
    <w:rsid w:val="00992551"/>
    <w:rPr>
      <w:kern w:val="2"/>
      <w14:ligatures w14:val="standardContextual"/>
    </w:rPr>
  </w:style>
  <w:style w:type="paragraph" w:customStyle="1" w:styleId="48BBCD2D40D049B7A4D655153B407D1D">
    <w:name w:val="48BBCD2D40D049B7A4D655153B407D1D"/>
    <w:rsid w:val="00992551"/>
    <w:rPr>
      <w:kern w:val="2"/>
      <w14:ligatures w14:val="standardContextual"/>
    </w:rPr>
  </w:style>
  <w:style w:type="paragraph" w:customStyle="1" w:styleId="987A7FA7A8504571855C7108BCB1365F">
    <w:name w:val="987A7FA7A8504571855C7108BCB1365F"/>
    <w:rsid w:val="00992551"/>
    <w:rPr>
      <w:kern w:val="2"/>
      <w14:ligatures w14:val="standardContextual"/>
    </w:rPr>
  </w:style>
  <w:style w:type="paragraph" w:customStyle="1" w:styleId="CA49D598988C4963B0B3FC386E077883">
    <w:name w:val="CA49D598988C4963B0B3FC386E077883"/>
    <w:rsid w:val="00992551"/>
    <w:rPr>
      <w:kern w:val="2"/>
      <w14:ligatures w14:val="standardContextual"/>
    </w:rPr>
  </w:style>
  <w:style w:type="paragraph" w:customStyle="1" w:styleId="BAED7E6395BE4C27804F8F72059D60D0">
    <w:name w:val="BAED7E6395BE4C27804F8F72059D60D0"/>
    <w:rsid w:val="00992551"/>
    <w:rPr>
      <w:kern w:val="2"/>
      <w14:ligatures w14:val="standardContextual"/>
    </w:rPr>
  </w:style>
  <w:style w:type="paragraph" w:customStyle="1" w:styleId="F05174F8C95F40E1A232BF32616FDF19">
    <w:name w:val="F05174F8C95F40E1A232BF32616FDF19"/>
    <w:rsid w:val="00992551"/>
    <w:rPr>
      <w:kern w:val="2"/>
      <w14:ligatures w14:val="standardContextual"/>
    </w:rPr>
  </w:style>
  <w:style w:type="paragraph" w:customStyle="1" w:styleId="ADEA302E132E446AB392FD5D1DD737F9">
    <w:name w:val="ADEA302E132E446AB392FD5D1DD737F9"/>
    <w:rsid w:val="00992551"/>
    <w:rPr>
      <w:kern w:val="2"/>
      <w14:ligatures w14:val="standardContextual"/>
    </w:rPr>
  </w:style>
  <w:style w:type="paragraph" w:customStyle="1" w:styleId="BEBE1637EC8E4A709655F01AE2EE7976">
    <w:name w:val="BEBE1637EC8E4A709655F01AE2EE7976"/>
    <w:rsid w:val="00992551"/>
    <w:rPr>
      <w:kern w:val="2"/>
      <w14:ligatures w14:val="standardContextual"/>
    </w:rPr>
  </w:style>
  <w:style w:type="paragraph" w:customStyle="1" w:styleId="AA70A2BCFB61406A98734638726FF6E5">
    <w:name w:val="AA70A2BCFB61406A98734638726FF6E5"/>
    <w:rsid w:val="00992551"/>
    <w:rPr>
      <w:kern w:val="2"/>
      <w14:ligatures w14:val="standardContextual"/>
    </w:rPr>
  </w:style>
  <w:style w:type="paragraph" w:customStyle="1" w:styleId="EBE9D483C66B4146A82B1C9D88ED0BB5">
    <w:name w:val="EBE9D483C66B4146A82B1C9D88ED0BB5"/>
    <w:rsid w:val="00992551"/>
    <w:rPr>
      <w:kern w:val="2"/>
      <w14:ligatures w14:val="standardContextual"/>
    </w:rPr>
  </w:style>
  <w:style w:type="paragraph" w:customStyle="1" w:styleId="BABFD18577AD42D7AD07CC5FD692A9D0">
    <w:name w:val="BABFD18577AD42D7AD07CC5FD692A9D0"/>
    <w:rsid w:val="00992551"/>
    <w:rPr>
      <w:kern w:val="2"/>
      <w14:ligatures w14:val="standardContextual"/>
    </w:rPr>
  </w:style>
  <w:style w:type="paragraph" w:customStyle="1" w:styleId="EAB23B7949D84A8AB4A20D62762BA61A">
    <w:name w:val="EAB23B7949D84A8AB4A20D62762BA61A"/>
    <w:rsid w:val="00992551"/>
    <w:rPr>
      <w:kern w:val="2"/>
      <w14:ligatures w14:val="standardContextual"/>
    </w:rPr>
  </w:style>
  <w:style w:type="paragraph" w:customStyle="1" w:styleId="2B7D55E510E4434BBA45113BCEFC6EC0">
    <w:name w:val="2B7D55E510E4434BBA45113BCEFC6EC0"/>
    <w:rsid w:val="00992551"/>
    <w:rPr>
      <w:kern w:val="2"/>
      <w14:ligatures w14:val="standardContextual"/>
    </w:rPr>
  </w:style>
  <w:style w:type="paragraph" w:customStyle="1" w:styleId="EA25A2917DD147F5A5A458D1EA12E33A">
    <w:name w:val="EA25A2917DD147F5A5A458D1EA12E33A"/>
    <w:rsid w:val="00813B9C"/>
    <w:rPr>
      <w:kern w:val="2"/>
      <w14:ligatures w14:val="standardContextual"/>
    </w:rPr>
  </w:style>
  <w:style w:type="paragraph" w:customStyle="1" w:styleId="2D1932E81E294195B50FD7FAFAB195B6">
    <w:name w:val="2D1932E81E294195B50FD7FAFAB195B6"/>
    <w:rsid w:val="0054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F7F0874004E9E8BEAF8AB487A4C2C">
    <w:name w:val="A61F7F0874004E9E8BEAF8AB487A4C2C"/>
    <w:rsid w:val="00813B9C"/>
    <w:rPr>
      <w:kern w:val="2"/>
      <w14:ligatures w14:val="standardContextual"/>
    </w:rPr>
  </w:style>
  <w:style w:type="paragraph" w:customStyle="1" w:styleId="3FE3AA69C1EE436B822CF6350CB284C1">
    <w:name w:val="3FE3AA69C1EE436B822CF6350CB284C1"/>
    <w:rsid w:val="00813B9C"/>
    <w:rPr>
      <w:kern w:val="2"/>
      <w14:ligatures w14:val="standardContextual"/>
    </w:rPr>
  </w:style>
  <w:style w:type="paragraph" w:customStyle="1" w:styleId="23EDF699EF5D4B57AAB9D73C7022DC9B">
    <w:name w:val="23EDF699EF5D4B57AAB9D73C7022DC9B"/>
    <w:rsid w:val="00813B9C"/>
    <w:rPr>
      <w:kern w:val="2"/>
      <w14:ligatures w14:val="standardContextual"/>
    </w:rPr>
  </w:style>
  <w:style w:type="paragraph" w:customStyle="1" w:styleId="21EE498FFFB243D28952B9A876DAA412">
    <w:name w:val="21EE498FFFB243D28952B9A876DAA412"/>
    <w:rsid w:val="0054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3E89A04B749B2A810AB3A96081D5C">
    <w:name w:val="7873E89A04B749B2A810AB3A96081D5C"/>
    <w:rsid w:val="0054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E5AE83EE546568A0211E3C9BDB7CC">
    <w:name w:val="520E5AE83EE546568A0211E3C9BDB7CC"/>
    <w:rsid w:val="005402A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648007D2DF4FA94FE6095A36918A" ma:contentTypeVersion="11" ma:contentTypeDescription="Create a new document." ma:contentTypeScope="" ma:versionID="3df4d4ef977d48ee4fb7c7140d3d0ad2">
  <xsd:schema xmlns:xsd="http://www.w3.org/2001/XMLSchema" xmlns:xs="http://www.w3.org/2001/XMLSchema" xmlns:p="http://schemas.microsoft.com/office/2006/metadata/properties" xmlns:ns2="6bc662f5-7641-49cc-b230-23270d6ff9b9" xmlns:ns3="d1977fee-5570-460c-85ad-f5c08ff2ff22" targetNamespace="http://schemas.microsoft.com/office/2006/metadata/properties" ma:root="true" ma:fieldsID="75a41ae10e2aa3781d5e01676b347d4e" ns2:_="" ns3:_="">
    <xsd:import namespace="6bc662f5-7641-49cc-b230-23270d6ff9b9"/>
    <xsd:import namespace="d1977fee-5570-460c-85ad-f5c08ff2f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62f5-7641-49cc-b230-23270d6f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196794-ecc2-4dd1-bfb5-df85b8eca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7fee-5570-460c-85ad-f5c08ff2ff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356f41-d89c-4e83-9371-92455ac95118}" ma:internalName="TaxCatchAll" ma:showField="CatchAllData" ma:web="d1977fee-5570-460c-85ad-f5c08ff2f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77fee-5570-460c-85ad-f5c08ff2ff22" xsi:nil="true"/>
    <lcf76f155ced4ddcb4097134ff3c332f xmlns="6bc662f5-7641-49cc-b230-23270d6ff9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03C6-83CD-4134-A9D7-0D34712B4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62f5-7641-49cc-b230-23270d6ff9b9"/>
    <ds:schemaRef ds:uri="d1977fee-5570-460c-85ad-f5c08ff2f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16116-1051-4430-8127-54A476237529}">
  <ds:schemaRefs>
    <ds:schemaRef ds:uri="http://schemas.microsoft.com/office/2006/metadata/properties"/>
    <ds:schemaRef ds:uri="http://schemas.microsoft.com/office/infopath/2007/PartnerControls"/>
    <ds:schemaRef ds:uri="d1977fee-5570-460c-85ad-f5c08ff2ff22"/>
    <ds:schemaRef ds:uri="6bc662f5-7641-49cc-b230-23270d6ff9b9"/>
  </ds:schemaRefs>
</ds:datastoreItem>
</file>

<file path=customXml/itemProps3.xml><?xml version="1.0" encoding="utf-8"?>
<ds:datastoreItem xmlns:ds="http://schemas.openxmlformats.org/officeDocument/2006/customXml" ds:itemID="{660180DA-7280-44CC-BFB9-C92B76879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https://www.forbes.com/advisor/mortgages/real-estate/cost-of-living-calculator/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https://accreditation.abptrfe.org/</vt:lpwstr>
      </vt:variant>
      <vt:variant>
        <vt:lpwstr>/directory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Defraties, Jamie</cp:lastModifiedBy>
  <cp:revision>3</cp:revision>
  <dcterms:created xsi:type="dcterms:W3CDTF">2025-01-02T21:34:00Z</dcterms:created>
  <dcterms:modified xsi:type="dcterms:W3CDTF">2025-01-02T21:35:00Z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0x010100DDF2648007D2DF4FA94FE6095A36918A</vt:lpwstr>
  </property>
  <property fmtid="{D5CDD505-2E9C-101B-9397-08002B2CF9AE}" pid="3" name="MediaServiceImageTags">
    <vt:lpwstr/>
  </property>
</Properties>
</file>